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2A7" w:rsidRDefault="002332A7" w:rsidP="002332A7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  <w:bookmarkStart w:id="0" w:name="bookmark5"/>
      <w:bookmarkStart w:id="1" w:name="bookmark4"/>
      <w:bookmarkStart w:id="2" w:name="bookmark3"/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>СОВЕТ МУНИЦИПАЛЬНОГО ОБРАЗОВАНИЯ</w:t>
      </w:r>
    </w:p>
    <w:p w:rsidR="002332A7" w:rsidRDefault="002332A7" w:rsidP="002332A7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 xml:space="preserve">ТЕМРЮКСКИЙ МУНИЦИПАЛЬНЫЙ РАЙОН </w:t>
      </w:r>
    </w:p>
    <w:p w:rsidR="002332A7" w:rsidRDefault="002332A7" w:rsidP="002332A7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>КРАСНОДАРСКОГО КРАЯ</w:t>
      </w:r>
    </w:p>
    <w:p w:rsidR="002332A7" w:rsidRDefault="002332A7" w:rsidP="002332A7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</w:p>
    <w:p w:rsidR="002332A7" w:rsidRDefault="002332A7" w:rsidP="002332A7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 xml:space="preserve">РЕШЕНИЕ № </w:t>
      </w:r>
    </w:p>
    <w:p w:rsidR="002332A7" w:rsidRDefault="002332A7" w:rsidP="002332A7">
      <w:pPr>
        <w:widowControl/>
        <w:spacing w:after="120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</w:p>
    <w:p w:rsidR="002332A7" w:rsidRDefault="002332A7" w:rsidP="002332A7">
      <w:pPr>
        <w:widowControl/>
        <w:spacing w:after="120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____ сессия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 w:bidi="ar-SA"/>
        </w:rPr>
        <w:t>VII</w:t>
      </w:r>
      <w:r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созыва</w:t>
      </w:r>
    </w:p>
    <w:p w:rsidR="002332A7" w:rsidRDefault="002332A7" w:rsidP="002332A7">
      <w:pPr>
        <w:widowControl/>
        <w:spacing w:after="120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«__» </w:t>
      </w:r>
      <w:proofErr w:type="gramStart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мая  2026</w:t>
      </w:r>
      <w:proofErr w:type="gramEnd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г.   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ab/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ab/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ab/>
        <w:t xml:space="preserve">                                                           г. Темрюк</w:t>
      </w:r>
    </w:p>
    <w:p w:rsidR="002332A7" w:rsidRDefault="002332A7" w:rsidP="002332A7">
      <w:pPr>
        <w:widowControl/>
        <w:spacing w:after="120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</w:p>
    <w:p w:rsidR="002332A7" w:rsidRDefault="002332A7" w:rsidP="002332A7">
      <w:pPr>
        <w:widowControl/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решение XVII сессии Совета муниципального образования Темрюкский район VII созыва от 24 августа 2021 г. № 131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  «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О межбюджетных отношениях в муниципальном образовании Темрюкский район</w:t>
      </w:r>
      <w:bookmarkEnd w:id="0"/>
      <w:bookmarkEnd w:id="1"/>
      <w:bookmarkEnd w:id="2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2332A7" w:rsidRDefault="002332A7" w:rsidP="002332A7">
      <w:pPr>
        <w:widowControl/>
        <w:spacing w:after="120"/>
        <w:ind w:firstLine="709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2332A7" w:rsidRDefault="002332A7" w:rsidP="002332A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Положением о муниципальных правовых актах муниципального образования Темрюкский район, утвержденным </w:t>
      </w:r>
      <w:r>
        <w:rPr>
          <w:rFonts w:ascii="Times New Roman" w:eastAsia="Times New Roman" w:hAnsi="Times New Roman" w:cs="Times New Roman"/>
          <w:sz w:val="28"/>
          <w:szCs w:val="28"/>
        </w:rPr>
        <w:t>решением X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LIX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сессии Совета муниципального образования Темрюкский район V созыва от 22 марта 2013 г. №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498, </w:t>
      </w:r>
      <w:r>
        <w:rPr>
          <w:rFonts w:ascii="Times New Roman" w:hAnsi="Times New Roman" w:cs="Times New Roman"/>
          <w:sz w:val="28"/>
          <w:szCs w:val="28"/>
        </w:rPr>
        <w:t xml:space="preserve"> Совет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Темрюкский муниципальный район Краснодарского края р е ш и л:</w:t>
      </w:r>
    </w:p>
    <w:p w:rsidR="002332A7" w:rsidRDefault="002332A7" w:rsidP="002332A7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bookmark6"/>
      <w:bookmarkEnd w:id="3"/>
      <w:r>
        <w:rPr>
          <w:rFonts w:ascii="Times New Roman" w:hAnsi="Times New Roman" w:cs="Times New Roman"/>
          <w:sz w:val="28"/>
          <w:szCs w:val="28"/>
        </w:rPr>
        <w:t>Внести в решение XVII сессии Совета муниципального образования Темрюкский район VII созыва от 24 августа 2021 г. № 131 «О межбюджетных отношениях в муниципальном образовании Темрюкский район» следующие изменения:</w:t>
      </w:r>
    </w:p>
    <w:p w:rsidR="002332A7" w:rsidRDefault="002332A7" w:rsidP="002332A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/>
          <w:sz w:val="28"/>
          <w:szCs w:val="28"/>
        </w:rPr>
        <w:t>в наименовании и по всему тексту решения вместо слов «муниципальное образование Темрюкский район» в соответствующих падежах читать слова «</w:t>
      </w:r>
      <w:proofErr w:type="gramStart"/>
      <w:r>
        <w:rPr>
          <w:rFonts w:ascii="Times New Roman" w:hAnsi="Times New Roman"/>
          <w:sz w:val="28"/>
          <w:szCs w:val="28"/>
        </w:rPr>
        <w:t>муниципальное  образование</w:t>
      </w:r>
      <w:proofErr w:type="gramEnd"/>
      <w:r>
        <w:rPr>
          <w:rFonts w:ascii="Times New Roman" w:hAnsi="Times New Roman"/>
          <w:sz w:val="28"/>
          <w:szCs w:val="28"/>
        </w:rPr>
        <w:t xml:space="preserve">  Темрюкский муниципальный  район  Краснодарского  края» в соответствующих падежах;</w:t>
      </w:r>
    </w:p>
    <w:p w:rsidR="002332A7" w:rsidRDefault="002332A7" w:rsidP="002332A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приложение № 3 к Порядку предоставления иных межбюджетных трансфертов на сбалансированность бюджетам поселений муниципального образования Темрюкский муниципальный район Краснодарского края изложить в новой редакции (приложение № 1);</w:t>
      </w:r>
    </w:p>
    <w:p w:rsidR="002332A7" w:rsidRDefault="002332A7" w:rsidP="002332A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приложение к Порядку предоставления иных межбюджетных трансфертов бюджетам поселений муниципального образования Темрюкский муниципальный район Краснодарского края на поддержку местных инициатив изложить в новой редакции (приложение № 2).</w:t>
      </w:r>
    </w:p>
    <w:p w:rsidR="002332A7" w:rsidRDefault="002332A7" w:rsidP="002332A7">
      <w:pPr>
        <w:pStyle w:val="a3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Официально опубликовать настоящее решение на официальном сайте муниципального образования Темрюкский район в информационно-телекоммуникационной сети «Интернет» (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en-US" w:bidi="ar-SA"/>
        </w:rPr>
        <w:t>www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  <w:lang w:val="en-US" w:bidi="ar-SA"/>
        </w:rPr>
        <w:t>temryuk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  <w:lang w:val="en-US" w:bidi="ar-SA"/>
        </w:rPr>
        <w:t>ru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).</w:t>
      </w:r>
    </w:p>
    <w:p w:rsidR="002332A7" w:rsidRDefault="002332A7" w:rsidP="002332A7">
      <w:pPr>
        <w:widowControl/>
        <w:tabs>
          <w:tab w:val="left" w:pos="851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3. Контроль за выполнением решения возложить на заместителя главы муниципального образования Темрюкский муниципальный район Краснодарского края Л.В. Криворучко и постоянную комиссию Совета муниципального образования Темрюкский муниципальный район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lastRenderedPageBreak/>
        <w:t>Краснодарского края по вопросам экономики, бюджета, финансов, налогов и распоряжению муниципальной собственностью (Воропаева).</w:t>
      </w:r>
    </w:p>
    <w:p w:rsidR="002332A7" w:rsidRDefault="002332A7" w:rsidP="002332A7">
      <w:pPr>
        <w:widowControl/>
        <w:tabs>
          <w:tab w:val="left" w:pos="567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4. Решение «О внесении изменений в решение XVII сессии Совета муниципального образования Темрюкский район VII созыва от 24 августа        2021 г. № 131 «О межбюджетных отношениях в муниципальном образовании Темрюкский район» </w:t>
      </w:r>
      <w:r>
        <w:rPr>
          <w:rFonts w:ascii="Times New Roman" w:eastAsia="Times New Roman" w:hAnsi="Times New Roman" w:cs="Times New Roman"/>
          <w:sz w:val="28"/>
          <w:szCs w:val="28"/>
        </w:rPr>
        <w:t>вступает в силу после его официального опубликования.</w:t>
      </w:r>
    </w:p>
    <w:p w:rsidR="002332A7" w:rsidRDefault="002332A7" w:rsidP="002332A7">
      <w:pPr>
        <w:pStyle w:val="a3"/>
        <w:ind w:firstLine="709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332A7" w:rsidRDefault="002332A7" w:rsidP="002332A7">
      <w:pPr>
        <w:pStyle w:val="a3"/>
        <w:ind w:firstLine="709"/>
        <w:rPr>
          <w:rFonts w:ascii="Times New Roman" w:hAnsi="Times New Roman" w:cs="Times New Roman"/>
          <w:sz w:val="28"/>
          <w:szCs w:val="28"/>
          <w:highlight w:val="yellow"/>
        </w:rPr>
      </w:pPr>
      <w:bookmarkStart w:id="4" w:name="bookmark7"/>
      <w:bookmarkEnd w:id="4"/>
    </w:p>
    <w:p w:rsidR="002332A7" w:rsidRDefault="002332A7" w:rsidP="002332A7">
      <w:pPr>
        <w:widowControl/>
        <w:tabs>
          <w:tab w:val="left" w:pos="5430"/>
        </w:tabs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Глава муниципального образования                Председатель Совета</w:t>
      </w:r>
    </w:p>
    <w:p w:rsidR="002332A7" w:rsidRDefault="002332A7" w:rsidP="002332A7">
      <w:pPr>
        <w:widowControl/>
        <w:tabs>
          <w:tab w:val="left" w:pos="5430"/>
        </w:tabs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Темрюкский муниципальный район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>муниципального образования</w:t>
      </w:r>
    </w:p>
    <w:p w:rsidR="002332A7" w:rsidRDefault="002332A7" w:rsidP="002332A7">
      <w:pPr>
        <w:widowControl/>
        <w:tabs>
          <w:tab w:val="left" w:pos="5812"/>
          <w:tab w:val="left" w:pos="6096"/>
        </w:tabs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Краснодарского края                                          Темрюкский муниципальный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 xml:space="preserve">                                                                   </w:t>
      </w:r>
    </w:p>
    <w:p w:rsidR="002332A7" w:rsidRDefault="002332A7" w:rsidP="002332A7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                                                              район Краснодарского края    </w:t>
      </w:r>
    </w:p>
    <w:p w:rsidR="002332A7" w:rsidRDefault="002332A7" w:rsidP="002332A7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                                  </w:t>
      </w:r>
    </w:p>
    <w:p w:rsidR="002332A7" w:rsidRDefault="002332A7" w:rsidP="002332A7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_______________Ф.В.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Бабенков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                        ____________С.И.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Чмулева</w:t>
      </w:r>
      <w:proofErr w:type="spellEnd"/>
    </w:p>
    <w:p w:rsidR="002332A7" w:rsidRDefault="002332A7" w:rsidP="002332A7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                                              </w:t>
      </w:r>
    </w:p>
    <w:p w:rsidR="002332A7" w:rsidRDefault="002332A7" w:rsidP="002332A7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proofErr w:type="gramStart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«  </w:t>
      </w:r>
      <w:proofErr w:type="gramEnd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   »  _________ 2026 года                                «     » ___________2026 года</w:t>
      </w:r>
    </w:p>
    <w:p w:rsidR="00A41E3B" w:rsidRDefault="00A41E3B" w:rsidP="00A41E3B">
      <w:pPr>
        <w:pStyle w:val="a3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A41E3B" w:rsidRDefault="00A41E3B" w:rsidP="00A41E3B">
      <w:pPr>
        <w:pStyle w:val="a3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</w:t>
      </w:r>
    </w:p>
    <w:p w:rsidR="00451B65" w:rsidRDefault="00451B65"/>
    <w:p w:rsidR="00A41E3B" w:rsidRDefault="00A41E3B"/>
    <w:p w:rsidR="00A41E3B" w:rsidRDefault="00A41E3B"/>
    <w:p w:rsidR="00A41E3B" w:rsidRDefault="00A41E3B"/>
    <w:p w:rsidR="00A41E3B" w:rsidRDefault="00A41E3B"/>
    <w:p w:rsidR="00A41E3B" w:rsidRDefault="00A41E3B"/>
    <w:p w:rsidR="00A41E3B" w:rsidRDefault="00A41E3B"/>
    <w:p w:rsidR="00A41E3B" w:rsidRDefault="00A41E3B"/>
    <w:p w:rsidR="00A41E3B" w:rsidRDefault="00A41E3B"/>
    <w:p w:rsidR="00A41E3B" w:rsidRDefault="00A41E3B"/>
    <w:p w:rsidR="00A41E3B" w:rsidRDefault="00A41E3B"/>
    <w:p w:rsidR="00A41E3B" w:rsidRDefault="00A41E3B"/>
    <w:p w:rsidR="00A41E3B" w:rsidRDefault="00A41E3B"/>
    <w:p w:rsidR="00A41E3B" w:rsidRDefault="00A41E3B"/>
    <w:p w:rsidR="00A41E3B" w:rsidRDefault="00A41E3B"/>
    <w:p w:rsidR="00A41E3B" w:rsidRDefault="00A41E3B"/>
    <w:p w:rsidR="00A41E3B" w:rsidRDefault="00A41E3B"/>
    <w:p w:rsidR="00A41E3B" w:rsidRDefault="00A41E3B"/>
    <w:p w:rsidR="00A41E3B" w:rsidRDefault="00A41E3B"/>
    <w:p w:rsidR="00A41E3B" w:rsidRDefault="00A41E3B"/>
    <w:p w:rsidR="002332A7" w:rsidRDefault="002332A7" w:rsidP="00A41E3B">
      <w:pPr>
        <w:widowControl/>
        <w:ind w:firstLine="5103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</w:p>
    <w:p w:rsidR="002332A7" w:rsidRPr="002332A7" w:rsidRDefault="002332A7" w:rsidP="002332A7">
      <w:pPr>
        <w:widowControl/>
        <w:ind w:firstLine="5103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2332A7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lastRenderedPageBreak/>
        <w:t>Приложение № 1</w:t>
      </w:r>
    </w:p>
    <w:p w:rsidR="002332A7" w:rsidRPr="002332A7" w:rsidRDefault="002332A7" w:rsidP="002332A7">
      <w:pPr>
        <w:widowControl/>
        <w:ind w:left="5103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2332A7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к решению ______ сессии</w:t>
      </w:r>
    </w:p>
    <w:p w:rsidR="002332A7" w:rsidRPr="002332A7" w:rsidRDefault="002332A7" w:rsidP="002332A7">
      <w:pPr>
        <w:widowControl/>
        <w:ind w:left="5103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2332A7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Совета муниципального образования</w:t>
      </w:r>
    </w:p>
    <w:p w:rsidR="002332A7" w:rsidRPr="002332A7" w:rsidRDefault="002332A7" w:rsidP="002332A7">
      <w:pPr>
        <w:widowControl/>
        <w:tabs>
          <w:tab w:val="left" w:pos="5103"/>
          <w:tab w:val="left" w:pos="5245"/>
        </w:tabs>
        <w:ind w:left="5103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2332A7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Темрюкский муниципальный район</w:t>
      </w:r>
    </w:p>
    <w:p w:rsidR="002332A7" w:rsidRPr="002332A7" w:rsidRDefault="002332A7" w:rsidP="002332A7">
      <w:pPr>
        <w:widowControl/>
        <w:tabs>
          <w:tab w:val="left" w:pos="5103"/>
          <w:tab w:val="left" w:pos="5245"/>
        </w:tabs>
        <w:ind w:left="5103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2332A7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Краснодарского </w:t>
      </w:r>
      <w:proofErr w:type="gramStart"/>
      <w:r w:rsidRPr="002332A7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края  _</w:t>
      </w:r>
      <w:proofErr w:type="gramEnd"/>
      <w:r w:rsidRPr="002332A7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_ созыва</w:t>
      </w:r>
    </w:p>
    <w:p w:rsidR="002332A7" w:rsidRPr="002332A7" w:rsidRDefault="002332A7" w:rsidP="002332A7">
      <w:pPr>
        <w:widowControl/>
        <w:ind w:left="5103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2332A7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от «__» мая 2026 г. № ___</w:t>
      </w:r>
    </w:p>
    <w:p w:rsidR="002332A7" w:rsidRPr="002332A7" w:rsidRDefault="002332A7" w:rsidP="002332A7">
      <w:pPr>
        <w:widowControl/>
        <w:ind w:left="5103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</w:p>
    <w:p w:rsidR="002332A7" w:rsidRPr="002332A7" w:rsidRDefault="002332A7" w:rsidP="002332A7">
      <w:pPr>
        <w:widowControl/>
        <w:ind w:left="5103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2332A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«Приложение к</w:t>
      </w:r>
      <w:r w:rsidRPr="002332A7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Порядку предоставления иных</w:t>
      </w:r>
    </w:p>
    <w:p w:rsidR="002332A7" w:rsidRPr="002332A7" w:rsidRDefault="002332A7" w:rsidP="002332A7">
      <w:pPr>
        <w:keepNext/>
        <w:widowControl/>
        <w:ind w:left="5103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2332A7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межбюджетных трансфертов </w:t>
      </w:r>
    </w:p>
    <w:p w:rsidR="002332A7" w:rsidRPr="002332A7" w:rsidRDefault="002332A7" w:rsidP="002332A7">
      <w:pPr>
        <w:keepNext/>
        <w:widowControl/>
        <w:ind w:left="5103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2332A7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на сбалансированность бюджетам поселений муниципального образования Темрюкский муниципальный район Краснодарского края</w:t>
      </w:r>
    </w:p>
    <w:p w:rsidR="002332A7" w:rsidRPr="002332A7" w:rsidRDefault="002332A7" w:rsidP="002332A7">
      <w:pPr>
        <w:widowControl/>
        <w:ind w:left="5103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2332A7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(в редакции</w:t>
      </w:r>
      <w:r w:rsidRPr="002332A7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 решения ______ сессии</w:t>
      </w:r>
    </w:p>
    <w:p w:rsidR="002332A7" w:rsidRPr="002332A7" w:rsidRDefault="002332A7" w:rsidP="002332A7">
      <w:pPr>
        <w:widowControl/>
        <w:ind w:left="5103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2332A7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Совета муниципального образования</w:t>
      </w:r>
    </w:p>
    <w:p w:rsidR="002332A7" w:rsidRPr="002332A7" w:rsidRDefault="002332A7" w:rsidP="002332A7">
      <w:pPr>
        <w:widowControl/>
        <w:tabs>
          <w:tab w:val="left" w:pos="5103"/>
          <w:tab w:val="left" w:pos="5245"/>
        </w:tabs>
        <w:ind w:left="5103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2332A7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Темрюкский муниципальный район</w:t>
      </w:r>
    </w:p>
    <w:p w:rsidR="002332A7" w:rsidRPr="002332A7" w:rsidRDefault="002332A7" w:rsidP="002332A7">
      <w:pPr>
        <w:widowControl/>
        <w:tabs>
          <w:tab w:val="left" w:pos="5103"/>
          <w:tab w:val="left" w:pos="5245"/>
        </w:tabs>
        <w:ind w:left="5103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2332A7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Краснодарского </w:t>
      </w:r>
      <w:proofErr w:type="gramStart"/>
      <w:r w:rsidRPr="002332A7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края  _</w:t>
      </w:r>
      <w:proofErr w:type="gramEnd"/>
      <w:r w:rsidRPr="002332A7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_ созыва</w:t>
      </w:r>
    </w:p>
    <w:p w:rsidR="002332A7" w:rsidRPr="002332A7" w:rsidRDefault="002332A7" w:rsidP="002332A7">
      <w:pPr>
        <w:widowControl/>
        <w:ind w:left="5103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2332A7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от «__» мая 2026 г. № ___)</w:t>
      </w:r>
    </w:p>
    <w:p w:rsidR="002332A7" w:rsidRPr="002332A7" w:rsidRDefault="002332A7" w:rsidP="002332A7">
      <w:pPr>
        <w:widowControl/>
        <w:tabs>
          <w:tab w:val="left" w:pos="5145"/>
        </w:tabs>
        <w:spacing w:after="160" w:line="259" w:lineRule="auto"/>
        <w:ind w:right="-284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</w:p>
    <w:p w:rsidR="002332A7" w:rsidRPr="002332A7" w:rsidRDefault="002332A7" w:rsidP="002332A7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2332A7" w:rsidRPr="002332A7" w:rsidRDefault="002332A7" w:rsidP="002332A7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2332A7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СОГЛАШЕНИЕ № _____</w:t>
      </w:r>
    </w:p>
    <w:p w:rsidR="002332A7" w:rsidRPr="002332A7" w:rsidRDefault="002332A7" w:rsidP="002332A7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2332A7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о предоставлении иных межбюджетных трансфертов </w:t>
      </w:r>
    </w:p>
    <w:p w:rsidR="002332A7" w:rsidRPr="002332A7" w:rsidRDefault="002332A7" w:rsidP="002332A7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2332A7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на сбалансированность бюджету ________________поселения </w:t>
      </w:r>
    </w:p>
    <w:p w:rsidR="002332A7" w:rsidRPr="002332A7" w:rsidRDefault="002332A7" w:rsidP="002332A7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2332A7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Темрюкского муниципального района Краснодарского края</w:t>
      </w:r>
    </w:p>
    <w:p w:rsidR="002332A7" w:rsidRPr="002332A7" w:rsidRDefault="002332A7" w:rsidP="002332A7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2332A7" w:rsidRPr="002332A7" w:rsidRDefault="002332A7" w:rsidP="002332A7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2332A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город Темрюк                          </w:t>
      </w:r>
      <w:r w:rsidRPr="002332A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Pr="002332A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Pr="002332A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Pr="002332A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Pr="002332A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proofErr w:type="gramStart"/>
      <w:r w:rsidRPr="002332A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«</w:t>
      </w:r>
      <w:proofErr w:type="gramEnd"/>
      <w:r w:rsidRPr="002332A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___» __________ 2026 г.</w:t>
      </w:r>
    </w:p>
    <w:p w:rsidR="002332A7" w:rsidRPr="002332A7" w:rsidRDefault="002332A7" w:rsidP="002332A7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2332A7" w:rsidRPr="002332A7" w:rsidRDefault="002332A7" w:rsidP="002332A7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2332A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Администрация </w:t>
      </w:r>
      <w:r w:rsidRPr="002332A7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муниципального  образования  Темрюкский муниципальный  район  Краснодарского  края</w:t>
      </w:r>
      <w:r w:rsidRPr="002332A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(далее - администрация), в лице заместителя главы </w:t>
      </w:r>
      <w:r w:rsidRPr="002332A7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муниципального  образования  Темрюкский муниципальный  район  Краснодарского  края</w:t>
      </w:r>
      <w:r w:rsidRPr="002332A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Криворучко Л.В., действующего на основании распоряжения администрации муниципального образования Темрюкский муниципальный район Краснодарского края </w:t>
      </w:r>
      <w:r w:rsidRPr="002332A7">
        <w:rPr>
          <w:rFonts w:ascii="Times New Roman" w:eastAsia="Times New Roman" w:hAnsi="Times New Roman" w:cs="Times New Roman"/>
          <w:color w:val="auto"/>
          <w:sz w:val="27"/>
          <w:szCs w:val="28"/>
          <w:lang w:bidi="ar-SA"/>
        </w:rPr>
        <w:t xml:space="preserve">от </w:t>
      </w:r>
      <w:r w:rsidRPr="002332A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________________ № ___</w:t>
      </w:r>
      <w:r w:rsidRPr="002332A7">
        <w:rPr>
          <w:rFonts w:ascii="Times New Roman" w:eastAsia="Times New Roman" w:hAnsi="Times New Roman" w:cs="Times New Roman"/>
          <w:color w:val="auto"/>
          <w:sz w:val="27"/>
          <w:szCs w:val="28"/>
          <w:lang w:bidi="ar-SA"/>
        </w:rPr>
        <w:t xml:space="preserve">                   </w:t>
      </w:r>
      <w:r w:rsidRPr="002332A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«О делегировании права подписи», с одной стороны, и администрация ____________________________  поселения Темрюкского муниципального района Краснодарского края (далее - поселение), в лице главы ______________________ поселения Темрюкского муниципального района Краснодарского края (Ф.И.О.), действующего на основании Устава _________________________поселения Темрюкского муниципального района Краснодарского края, с другой стороны, совместно именуемые Стороны, в соответствии с Порядком предоставления иных межбюджетных трансфертов на сбалансированность бюджетам поселений муниципального образования </w:t>
      </w:r>
      <w:r w:rsidRPr="002332A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>Темрюкский муниципальный район Краснодарского края, утвержденным решением XVII сессии Совета муниципального образования Темрюкский муниципальный район Краснодарского края VII созыва от 24 августа 2021 г.        № 131 «О межбюджетных отношениях в муниципальном образовании Темрюкский муниципальный район Краснодарского края» (далее – Порядок), заключили настоящее Соглашение о нижеследующем:</w:t>
      </w:r>
    </w:p>
    <w:p w:rsidR="002332A7" w:rsidRPr="002332A7" w:rsidRDefault="002332A7" w:rsidP="002332A7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2332A7" w:rsidRPr="002332A7" w:rsidRDefault="002332A7" w:rsidP="002332A7">
      <w:pPr>
        <w:widowControl/>
        <w:numPr>
          <w:ilvl w:val="0"/>
          <w:numId w:val="2"/>
        </w:numPr>
        <w:autoSpaceDE w:val="0"/>
        <w:autoSpaceDN w:val="0"/>
        <w:adjustRightInd w:val="0"/>
        <w:spacing w:after="160" w:line="259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2332A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Предмет Соглашения</w:t>
      </w:r>
    </w:p>
    <w:p w:rsidR="002332A7" w:rsidRPr="002332A7" w:rsidRDefault="002332A7" w:rsidP="002332A7">
      <w:pPr>
        <w:widowControl/>
        <w:autoSpaceDE w:val="0"/>
        <w:autoSpaceDN w:val="0"/>
        <w:adjustRightInd w:val="0"/>
        <w:ind w:left="72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2332A7" w:rsidRPr="002332A7" w:rsidRDefault="002332A7" w:rsidP="002332A7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2332A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1.1 Предметом настоящего Соглашения является предоставление из бюджета муниципального образования Темрюкский муниципальный район Краснодарского края бюджету ___________________________ поселения Темрюкского муниципального района Краснодарского края иных межбюджетных трансфертов на сбалансированность бюджета поселения Темрюкского муниципального района Краснодарского края (далее - сбалансированность бюджета поселения), на основании решения __ сессии Совета муниципального образования Темрюкский муниципальный район Краснодарского края </w:t>
      </w:r>
      <w:r w:rsidRPr="002332A7">
        <w:rPr>
          <w:rFonts w:ascii="Times New Roman" w:eastAsia="Times New Roman" w:hAnsi="Times New Roman" w:cs="Times New Roman"/>
          <w:color w:val="auto"/>
          <w:sz w:val="28"/>
          <w:szCs w:val="28"/>
          <w:lang w:val="en-US" w:bidi="ar-SA"/>
        </w:rPr>
        <w:t>VIII</w:t>
      </w:r>
      <w:r w:rsidRPr="002332A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созыва от _________________№ __ «О бюджете муниципального образования Темрюкский муниципальный район Краснодарского края на 20____ год и на плановый период 20___ и 20___ годов»     </w:t>
      </w:r>
      <w:r w:rsidRPr="002332A7">
        <w:rPr>
          <w:rFonts w:ascii="Times New Roman" w:eastAsia="Times New Roman" w:hAnsi="Times New Roman" w:cs="Times New Roman"/>
          <w:color w:val="auto"/>
          <w:sz w:val="28"/>
          <w:szCs w:val="22"/>
          <w:lang w:bidi="ar-SA"/>
        </w:rPr>
        <w:t>(в редакции решения ______ сессии Совета муниципального образования Темрюкский муниципальный район Краснодарского края ___ созыва от  _______20__ г. № ___) в сумме _______________ (</w:t>
      </w:r>
      <w:r w:rsidRPr="002332A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сумма прописью) рублей.</w:t>
      </w:r>
    </w:p>
    <w:p w:rsidR="002332A7" w:rsidRPr="002332A7" w:rsidRDefault="002332A7" w:rsidP="002332A7">
      <w:pPr>
        <w:widowControl/>
        <w:ind w:firstLine="72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2332A7" w:rsidRPr="002332A7" w:rsidRDefault="002332A7" w:rsidP="002332A7">
      <w:pPr>
        <w:widowControl/>
        <w:ind w:firstLine="72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2332A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2. Обязанности Сторон</w:t>
      </w:r>
    </w:p>
    <w:p w:rsidR="002332A7" w:rsidRPr="002332A7" w:rsidRDefault="002332A7" w:rsidP="002332A7">
      <w:pPr>
        <w:widowControl/>
        <w:ind w:firstLine="72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2332A7" w:rsidRPr="002332A7" w:rsidRDefault="002332A7" w:rsidP="002332A7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2332A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2.1 Администрация обязуется:</w:t>
      </w:r>
    </w:p>
    <w:p w:rsidR="002332A7" w:rsidRPr="002332A7" w:rsidRDefault="002332A7" w:rsidP="002332A7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2332A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2.1.1 Перечислить иные межбюджетные трансферты из бюджета муниципального образования Темрюкский муниципальный район Краснодарского края бюджету ______________ поселения Темрюкского муниципального района Краснодарского (далее – бюджет поселения) края в пределах лимитов бюджетных обязательств в соответствии с кассовым планом исполнения районного бюджета по расходам в течении 15 календарных дней с даты заключения настоящего соглашения.</w:t>
      </w:r>
    </w:p>
    <w:p w:rsidR="002332A7" w:rsidRPr="002332A7" w:rsidRDefault="002332A7" w:rsidP="002332A7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2332A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2.2 Поселение обязуется:</w:t>
      </w:r>
    </w:p>
    <w:p w:rsidR="002332A7" w:rsidRPr="002332A7" w:rsidRDefault="002332A7" w:rsidP="002332A7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2332A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2.2.1 Отражать в доходной части бюджета поселения на текущий финансовый год объем иных межбюджетных трансфертов, полученных согласно настоящему Соглашению, по коду бюджетной классификации доходов бюджета 992 2 02 49999 10 0000 150 (992 2 02 49999 13 0000 150).</w:t>
      </w:r>
    </w:p>
    <w:p w:rsidR="002332A7" w:rsidRPr="002332A7" w:rsidRDefault="002332A7" w:rsidP="002332A7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2332A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2.2.2 </w:t>
      </w:r>
      <w:proofErr w:type="gramStart"/>
      <w:r w:rsidRPr="002332A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</w:t>
      </w:r>
      <w:proofErr w:type="gramEnd"/>
      <w:r w:rsidRPr="002332A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случае изменения юридического адреса или платёжных реквизитов, в течение трёх рабочих дней с момента вступления в силу этих изменений поселение обязано письменно сообщить об этом в администрацию.</w:t>
      </w:r>
    </w:p>
    <w:p w:rsidR="002332A7" w:rsidRPr="002332A7" w:rsidRDefault="002332A7" w:rsidP="002332A7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2332A7" w:rsidRPr="002332A7" w:rsidRDefault="002332A7" w:rsidP="002332A7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2332A7" w:rsidRPr="002332A7" w:rsidRDefault="002332A7" w:rsidP="002332A7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2332A7" w:rsidRPr="002332A7" w:rsidRDefault="002332A7" w:rsidP="002332A7">
      <w:pPr>
        <w:widowControl/>
        <w:numPr>
          <w:ilvl w:val="0"/>
          <w:numId w:val="3"/>
        </w:numPr>
        <w:spacing w:after="160" w:line="259" w:lineRule="auto"/>
        <w:contextualSpacing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2332A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Условия предоставления иных межбюджетных трансфертов</w:t>
      </w:r>
    </w:p>
    <w:p w:rsidR="002332A7" w:rsidRPr="002332A7" w:rsidRDefault="002332A7" w:rsidP="002332A7">
      <w:pPr>
        <w:widowControl/>
        <w:ind w:left="36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2332A7" w:rsidRPr="002332A7" w:rsidRDefault="002332A7" w:rsidP="002332A7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2332A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3.1 Предоставление иных межбюджетных трансфертов на сбалансированность бюджета поселения из бюджета муниципального образования Темрюкский муниципальный район Краснодарского края осуществляется за счет собственных доходов и источников финансирования дефицита бюджета муниципального образования Темрюкский муниципальный район Краснодарского края при наличии финансовых возможностей.</w:t>
      </w:r>
    </w:p>
    <w:p w:rsidR="002332A7" w:rsidRPr="002332A7" w:rsidRDefault="002332A7" w:rsidP="002332A7">
      <w:pPr>
        <w:widowControl/>
        <w:ind w:left="36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2332A7" w:rsidRPr="002332A7" w:rsidRDefault="002332A7" w:rsidP="002332A7">
      <w:pPr>
        <w:widowControl/>
        <w:ind w:left="36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2332A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4. Ответственность сторон</w:t>
      </w:r>
    </w:p>
    <w:p w:rsidR="002332A7" w:rsidRPr="002332A7" w:rsidRDefault="002332A7" w:rsidP="002332A7">
      <w:pPr>
        <w:widowControl/>
        <w:ind w:left="36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2332A7" w:rsidRPr="002332A7" w:rsidRDefault="002332A7" w:rsidP="002332A7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2332A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4.1 </w:t>
      </w:r>
      <w:proofErr w:type="gramStart"/>
      <w:r w:rsidRPr="002332A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</w:t>
      </w:r>
      <w:proofErr w:type="gramEnd"/>
      <w:r w:rsidRPr="002332A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</w:p>
    <w:p w:rsidR="002332A7" w:rsidRPr="002332A7" w:rsidRDefault="002332A7" w:rsidP="002332A7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2332A7" w:rsidRPr="002332A7" w:rsidRDefault="002332A7" w:rsidP="002332A7">
      <w:pPr>
        <w:widowControl/>
        <w:numPr>
          <w:ilvl w:val="0"/>
          <w:numId w:val="4"/>
        </w:numPr>
        <w:spacing w:after="160" w:line="259" w:lineRule="auto"/>
        <w:contextualSpacing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2332A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Прочие условия</w:t>
      </w:r>
    </w:p>
    <w:p w:rsidR="002332A7" w:rsidRPr="002332A7" w:rsidRDefault="002332A7" w:rsidP="002332A7">
      <w:pPr>
        <w:widowControl/>
        <w:ind w:left="36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2332A7" w:rsidRPr="002332A7" w:rsidRDefault="002332A7" w:rsidP="002332A7">
      <w:pPr>
        <w:widowControl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2332A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5.1 </w:t>
      </w:r>
      <w:r w:rsidRPr="002332A7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Настоящее Соглашение вступает в силу после его официального опубликования</w:t>
      </w:r>
      <w:r w:rsidRPr="002332A7">
        <w:rPr>
          <w:rFonts w:ascii="Times New Roman" w:eastAsia="Times New Roman" w:hAnsi="Times New Roman" w:cstheme="minorBidi"/>
          <w:color w:val="auto"/>
          <w:sz w:val="28"/>
          <w:szCs w:val="28"/>
          <w:lang w:eastAsia="en-US" w:bidi="ar-SA"/>
        </w:rPr>
        <w:t xml:space="preserve"> на официальном сайте муниципального образования Темрюкский район </w:t>
      </w:r>
      <w:r w:rsidRPr="002332A7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в информационно-телекоммуникационной сети «Интернет» (</w:t>
      </w:r>
      <w:r w:rsidRPr="002332A7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 w:bidi="ar-SA"/>
        </w:rPr>
        <w:t>www</w:t>
      </w:r>
      <w:r w:rsidRPr="002332A7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.</w:t>
      </w:r>
      <w:proofErr w:type="spellStart"/>
      <w:r w:rsidRPr="002332A7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 w:bidi="ar-SA"/>
        </w:rPr>
        <w:t>temryuk</w:t>
      </w:r>
      <w:proofErr w:type="spellEnd"/>
      <w:r w:rsidRPr="002332A7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.</w:t>
      </w:r>
      <w:proofErr w:type="spellStart"/>
      <w:r w:rsidRPr="002332A7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 w:bidi="ar-SA"/>
        </w:rPr>
        <w:t>ru</w:t>
      </w:r>
      <w:proofErr w:type="spellEnd"/>
      <w:r w:rsidRPr="002332A7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)</w:t>
      </w:r>
      <w:r w:rsidRPr="002332A7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.</w:t>
      </w:r>
    </w:p>
    <w:p w:rsidR="002332A7" w:rsidRPr="002332A7" w:rsidRDefault="002332A7" w:rsidP="002332A7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2332A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5.2 По взаимному согласию Сторон или в соответствии с законодательством Российской Федерации и нормативными правовыми актами Краснодарского края, </w:t>
      </w:r>
      <w:proofErr w:type="gramStart"/>
      <w:r w:rsidRPr="002332A7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муниципального  образования</w:t>
      </w:r>
      <w:proofErr w:type="gramEnd"/>
      <w:r w:rsidRPr="002332A7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 Темрюкский муниципальный  район  Краснодарского  края</w:t>
      </w:r>
      <w:r w:rsidRPr="002332A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 настоящее Соглашение могут быть внесены изменения и дополнения, являющиеся неотъемлемой частью настоящего Соглашения с момента их подписания Сторонами.</w:t>
      </w:r>
    </w:p>
    <w:p w:rsidR="002332A7" w:rsidRPr="002332A7" w:rsidRDefault="002332A7" w:rsidP="002332A7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2332A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5.3 Неурегулированные Сторонами споры и разногласия, возникшие при исполнении настоящего Соглашения или в связи с ним, рассматриваются в порядке, предусмотренном законодательством Российской Федерации, нормативными правовыми актами Краснодарского края, нормативными правовыми актами </w:t>
      </w:r>
      <w:r w:rsidRPr="002332A7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муниципального </w:t>
      </w:r>
      <w:proofErr w:type="gramStart"/>
      <w:r w:rsidRPr="002332A7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образования  Темрюкский</w:t>
      </w:r>
      <w:proofErr w:type="gramEnd"/>
      <w:r w:rsidRPr="002332A7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муниципальный  район  Краснодарского  края</w:t>
      </w:r>
      <w:r w:rsidRPr="002332A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:rsidR="002332A7" w:rsidRPr="002332A7" w:rsidRDefault="002332A7" w:rsidP="002332A7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2332A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5.4 Настоящее Соглашение составлено на _ (кол-во прописью) листах в двух экземплярах, имеющих одинаковую юридическую силу, по одному для каждой из Сторон.</w:t>
      </w:r>
    </w:p>
    <w:p w:rsidR="002332A7" w:rsidRPr="002332A7" w:rsidRDefault="002332A7" w:rsidP="002332A7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2332A7" w:rsidRPr="002332A7" w:rsidRDefault="002332A7" w:rsidP="002332A7">
      <w:pPr>
        <w:widowControl/>
        <w:numPr>
          <w:ilvl w:val="0"/>
          <w:numId w:val="4"/>
        </w:numPr>
        <w:spacing w:after="160" w:line="259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2332A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Юридические адреса и платёжные реквизиты Сторон</w:t>
      </w:r>
    </w:p>
    <w:p w:rsidR="002332A7" w:rsidRPr="002332A7" w:rsidRDefault="002332A7" w:rsidP="002332A7">
      <w:pPr>
        <w:widowControl/>
        <w:ind w:left="36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2332A7" w:rsidRPr="002332A7" w:rsidRDefault="002332A7" w:rsidP="002332A7">
      <w:pPr>
        <w:widowControl/>
        <w:ind w:firstLine="3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2332A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Администрация </w:t>
      </w:r>
      <w:proofErr w:type="gramStart"/>
      <w:r w:rsidRPr="002332A7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муниципального  образования</w:t>
      </w:r>
      <w:proofErr w:type="gramEnd"/>
      <w:r w:rsidRPr="002332A7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 Темрюкский муниципальный  район  Краснодарского  края</w:t>
      </w:r>
      <w:r w:rsidRPr="002332A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:</w:t>
      </w:r>
    </w:p>
    <w:p w:rsidR="002332A7" w:rsidRPr="002332A7" w:rsidRDefault="002332A7" w:rsidP="002332A7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2332A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353500, Россия, Краснодарский край, г. Темрюк, ул. Ленина, 65</w:t>
      </w:r>
    </w:p>
    <w:p w:rsidR="002332A7" w:rsidRPr="002332A7" w:rsidRDefault="002332A7" w:rsidP="002332A7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2332A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ИНН 2352023878 КПП 235201001</w:t>
      </w:r>
    </w:p>
    <w:p w:rsidR="002332A7" w:rsidRPr="002332A7" w:rsidRDefault="002332A7" w:rsidP="002332A7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2332A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>Банковские реквизиты:</w:t>
      </w:r>
    </w:p>
    <w:p w:rsidR="002332A7" w:rsidRPr="002332A7" w:rsidRDefault="002332A7" w:rsidP="002332A7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2332A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УФК по Краснодарскому краю (Администрация </w:t>
      </w:r>
      <w:proofErr w:type="gramStart"/>
      <w:r w:rsidRPr="002332A7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муниципального  образования</w:t>
      </w:r>
      <w:proofErr w:type="gramEnd"/>
      <w:r w:rsidRPr="002332A7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 Темрюкский муниципальный  район  Краснодарского  края</w:t>
      </w:r>
      <w:r w:rsidRPr="002332A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л/с 03183010961) </w:t>
      </w:r>
    </w:p>
    <w:p w:rsidR="002332A7" w:rsidRPr="002332A7" w:rsidRDefault="002332A7" w:rsidP="002332A7">
      <w:pPr>
        <w:widowControl/>
        <w:ind w:left="708" w:hanging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2332A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Казначейский счёт: 03231643036510001800</w:t>
      </w:r>
    </w:p>
    <w:p w:rsidR="002332A7" w:rsidRPr="002332A7" w:rsidRDefault="002332A7" w:rsidP="002332A7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2332A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ЕКС 40102810945370000010</w:t>
      </w:r>
    </w:p>
    <w:p w:rsidR="002332A7" w:rsidRPr="002332A7" w:rsidRDefault="002332A7" w:rsidP="002332A7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2332A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БИК: 010349101 (ТОФК)</w:t>
      </w:r>
    </w:p>
    <w:p w:rsidR="002332A7" w:rsidRPr="002332A7" w:rsidRDefault="002332A7" w:rsidP="002332A7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2332A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Наименование банка: ОКЦ № 1 ЮГУ Банка России//УФК по Краснодарскому краю г. Краснодар</w:t>
      </w:r>
    </w:p>
    <w:p w:rsidR="002332A7" w:rsidRPr="002332A7" w:rsidRDefault="002332A7" w:rsidP="002332A7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2332A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ОКТМО 03651000 </w:t>
      </w:r>
    </w:p>
    <w:p w:rsidR="002332A7" w:rsidRPr="002332A7" w:rsidRDefault="002332A7" w:rsidP="002332A7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2332A7" w:rsidRPr="002332A7" w:rsidRDefault="002332A7" w:rsidP="002332A7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2332A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Администрация _____________________________________________ поселения ____________________________________________________________________:</w:t>
      </w:r>
    </w:p>
    <w:p w:rsidR="002332A7" w:rsidRPr="002332A7" w:rsidRDefault="002332A7" w:rsidP="002332A7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2332A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____________________________________________________________________</w:t>
      </w:r>
    </w:p>
    <w:p w:rsidR="002332A7" w:rsidRPr="002332A7" w:rsidRDefault="002332A7" w:rsidP="002332A7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2332A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____________________________________________________________________</w:t>
      </w:r>
    </w:p>
    <w:p w:rsidR="002332A7" w:rsidRPr="002332A7" w:rsidRDefault="002332A7" w:rsidP="002332A7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2332A7" w:rsidRPr="002332A7" w:rsidRDefault="002332A7" w:rsidP="002332A7">
      <w:pPr>
        <w:widowControl/>
        <w:ind w:left="36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2332A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7. Подписи Сторон</w:t>
      </w:r>
    </w:p>
    <w:p w:rsidR="002332A7" w:rsidRPr="002332A7" w:rsidRDefault="002332A7" w:rsidP="002332A7">
      <w:pPr>
        <w:widowControl/>
        <w:ind w:left="36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2332A7" w:rsidRPr="002332A7" w:rsidRDefault="002332A7" w:rsidP="002332A7">
      <w:pPr>
        <w:widowControl/>
        <w:autoSpaceDE w:val="0"/>
        <w:autoSpaceDN w:val="0"/>
        <w:adjustRightInd w:val="0"/>
        <w:ind w:left="708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2332A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от </w:t>
      </w:r>
      <w:proofErr w:type="gramStart"/>
      <w:r w:rsidRPr="002332A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Администрации:</w:t>
      </w:r>
      <w:r w:rsidRPr="002332A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proofErr w:type="gramEnd"/>
      <w:r w:rsidRPr="002332A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Pr="002332A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 xml:space="preserve">от Поселения:                                                       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811"/>
        <w:gridCol w:w="4827"/>
      </w:tblGrid>
      <w:tr w:rsidR="002332A7" w:rsidRPr="002332A7" w:rsidTr="00D07B9B">
        <w:trPr>
          <w:trHeight w:val="1595"/>
        </w:trPr>
        <w:tc>
          <w:tcPr>
            <w:tcW w:w="4834" w:type="dxa"/>
          </w:tcPr>
          <w:p w:rsidR="002332A7" w:rsidRPr="002332A7" w:rsidRDefault="002332A7" w:rsidP="002332A7">
            <w:pPr>
              <w:widowControl/>
              <w:shd w:val="clear" w:color="auto" w:fill="FFFFFF"/>
              <w:tabs>
                <w:tab w:val="left" w:pos="5693"/>
                <w:tab w:val="left" w:leader="underscore" w:pos="8688"/>
              </w:tabs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2332A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Заместитель главы</w:t>
            </w:r>
          </w:p>
          <w:p w:rsidR="002332A7" w:rsidRPr="002332A7" w:rsidRDefault="002332A7" w:rsidP="002332A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proofErr w:type="gramStart"/>
            <w:r w:rsidRPr="002332A7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муниципального  образования</w:t>
            </w:r>
            <w:proofErr w:type="gramEnd"/>
            <w:r w:rsidRPr="002332A7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  Темрюкский муниципальный  район  Краснодарского  края</w:t>
            </w:r>
            <w:r w:rsidRPr="002332A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</w:t>
            </w:r>
          </w:p>
          <w:p w:rsidR="002332A7" w:rsidRPr="002332A7" w:rsidRDefault="002332A7" w:rsidP="002332A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  <w:p w:rsidR="002332A7" w:rsidRPr="002332A7" w:rsidRDefault="002332A7" w:rsidP="002332A7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  <w:p w:rsidR="002332A7" w:rsidRPr="002332A7" w:rsidRDefault="002332A7" w:rsidP="002332A7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2332A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_______________ Л.В. Криворучко</w:t>
            </w:r>
          </w:p>
          <w:p w:rsidR="002332A7" w:rsidRPr="002332A7" w:rsidRDefault="002332A7" w:rsidP="002332A7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2332A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        М.П.</w:t>
            </w:r>
          </w:p>
        </w:tc>
        <w:tc>
          <w:tcPr>
            <w:tcW w:w="4834" w:type="dxa"/>
          </w:tcPr>
          <w:p w:rsidR="002332A7" w:rsidRPr="002332A7" w:rsidRDefault="002332A7" w:rsidP="002332A7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2332A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______________________</w:t>
            </w:r>
          </w:p>
          <w:p w:rsidR="002332A7" w:rsidRPr="002332A7" w:rsidRDefault="002332A7" w:rsidP="002332A7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2332A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______________________</w:t>
            </w:r>
          </w:p>
          <w:p w:rsidR="002332A7" w:rsidRPr="002332A7" w:rsidRDefault="002332A7" w:rsidP="002332A7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2332A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______________________</w:t>
            </w:r>
          </w:p>
          <w:p w:rsidR="002332A7" w:rsidRPr="002332A7" w:rsidRDefault="002332A7" w:rsidP="002332A7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2332A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______________________</w:t>
            </w:r>
          </w:p>
          <w:p w:rsidR="002332A7" w:rsidRPr="002332A7" w:rsidRDefault="002332A7" w:rsidP="002332A7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  <w:p w:rsidR="002332A7" w:rsidRPr="002332A7" w:rsidRDefault="002332A7" w:rsidP="002332A7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2332A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______________________Ф.И.О.</w:t>
            </w:r>
          </w:p>
          <w:p w:rsidR="002332A7" w:rsidRPr="002332A7" w:rsidRDefault="002332A7" w:rsidP="002332A7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2332A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         М.П.                     </w:t>
            </w:r>
          </w:p>
        </w:tc>
      </w:tr>
    </w:tbl>
    <w:p w:rsidR="002332A7" w:rsidRPr="002332A7" w:rsidRDefault="002332A7" w:rsidP="002332A7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2332A7" w:rsidRPr="002332A7" w:rsidRDefault="002332A7" w:rsidP="002332A7">
      <w:pPr>
        <w:widowControl/>
        <w:rPr>
          <w:rFonts w:ascii="Times New Roman" w:eastAsiaTheme="minorHAnsi" w:hAnsi="Times New Roman" w:cs="Times New Roman"/>
          <w:color w:val="auto"/>
          <w:sz w:val="28"/>
          <w:szCs w:val="28"/>
          <w:lang w:bidi="ar-SA"/>
        </w:rPr>
      </w:pPr>
    </w:p>
    <w:p w:rsidR="002332A7" w:rsidRPr="002332A7" w:rsidRDefault="002332A7" w:rsidP="002332A7">
      <w:pPr>
        <w:widowControl/>
        <w:rPr>
          <w:rFonts w:ascii="Times New Roman" w:eastAsiaTheme="minorHAnsi" w:hAnsi="Times New Roman" w:cs="Times New Roman"/>
          <w:color w:val="auto"/>
          <w:sz w:val="28"/>
          <w:szCs w:val="28"/>
          <w:lang w:bidi="ar-SA"/>
        </w:rPr>
      </w:pPr>
      <w:r w:rsidRPr="002332A7">
        <w:rPr>
          <w:rFonts w:ascii="Times New Roman" w:eastAsiaTheme="minorHAnsi" w:hAnsi="Times New Roman" w:cs="Times New Roman"/>
          <w:color w:val="auto"/>
          <w:sz w:val="28"/>
          <w:szCs w:val="28"/>
          <w:lang w:bidi="ar-SA"/>
        </w:rPr>
        <w:t xml:space="preserve">Заместитель главы </w:t>
      </w:r>
    </w:p>
    <w:p w:rsidR="002332A7" w:rsidRPr="002332A7" w:rsidRDefault="002332A7" w:rsidP="002332A7">
      <w:pPr>
        <w:widowControl/>
        <w:rPr>
          <w:rFonts w:ascii="Times New Roman" w:eastAsiaTheme="minorHAnsi" w:hAnsi="Times New Roman" w:cs="Times New Roman"/>
          <w:color w:val="auto"/>
          <w:sz w:val="28"/>
          <w:szCs w:val="28"/>
          <w:lang w:bidi="ar-SA"/>
        </w:rPr>
      </w:pPr>
      <w:r w:rsidRPr="002332A7">
        <w:rPr>
          <w:rFonts w:ascii="Times New Roman" w:eastAsiaTheme="minorHAnsi" w:hAnsi="Times New Roman" w:cs="Times New Roman"/>
          <w:color w:val="auto"/>
          <w:sz w:val="28"/>
          <w:szCs w:val="28"/>
          <w:lang w:bidi="ar-SA"/>
        </w:rPr>
        <w:t>муниципального образования</w:t>
      </w:r>
    </w:p>
    <w:p w:rsidR="002332A7" w:rsidRPr="002332A7" w:rsidRDefault="002332A7" w:rsidP="002332A7">
      <w:pPr>
        <w:widowControl/>
        <w:rPr>
          <w:rFonts w:ascii="Times New Roman" w:eastAsiaTheme="minorHAnsi" w:hAnsi="Times New Roman" w:cs="Times New Roman"/>
          <w:color w:val="auto"/>
          <w:sz w:val="28"/>
          <w:szCs w:val="28"/>
          <w:lang w:bidi="ar-SA"/>
        </w:rPr>
      </w:pPr>
      <w:r w:rsidRPr="002332A7">
        <w:rPr>
          <w:rFonts w:ascii="Times New Roman" w:eastAsiaTheme="minorHAnsi" w:hAnsi="Times New Roman" w:cs="Times New Roman"/>
          <w:color w:val="auto"/>
          <w:sz w:val="28"/>
          <w:szCs w:val="28"/>
          <w:lang w:bidi="ar-SA"/>
        </w:rPr>
        <w:t>Темрюкский муниципальный район</w:t>
      </w:r>
    </w:p>
    <w:p w:rsidR="002332A7" w:rsidRPr="002332A7" w:rsidRDefault="002332A7" w:rsidP="002332A7">
      <w:pPr>
        <w:widowControl/>
        <w:rPr>
          <w:rFonts w:ascii="Times New Roman" w:eastAsiaTheme="minorHAnsi" w:hAnsi="Times New Roman" w:cs="Times New Roman"/>
          <w:color w:val="auto"/>
          <w:sz w:val="28"/>
          <w:szCs w:val="28"/>
          <w:lang w:bidi="ar-SA"/>
        </w:rPr>
      </w:pPr>
      <w:r w:rsidRPr="002332A7">
        <w:rPr>
          <w:rFonts w:ascii="Times New Roman" w:eastAsiaTheme="minorHAnsi" w:hAnsi="Times New Roman" w:cs="Times New Roman"/>
          <w:color w:val="auto"/>
          <w:sz w:val="28"/>
          <w:szCs w:val="28"/>
          <w:lang w:bidi="ar-SA"/>
        </w:rPr>
        <w:t>Краснодарского края</w:t>
      </w:r>
      <w:r w:rsidRPr="002332A7">
        <w:rPr>
          <w:rFonts w:ascii="Times New Roman" w:eastAsiaTheme="minorHAnsi" w:hAnsi="Times New Roman" w:cs="Times New Roman"/>
          <w:color w:val="auto"/>
          <w:sz w:val="28"/>
          <w:szCs w:val="28"/>
          <w:lang w:bidi="ar-SA"/>
        </w:rPr>
        <w:tab/>
        <w:t xml:space="preserve">                                                                    Л.В. Криворучко</w:t>
      </w:r>
    </w:p>
    <w:p w:rsidR="002332A7" w:rsidRPr="002332A7" w:rsidRDefault="002332A7" w:rsidP="002332A7">
      <w:pPr>
        <w:widowControl/>
        <w:spacing w:after="160" w:line="259" w:lineRule="auto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</w:p>
    <w:p w:rsidR="00A41E3B" w:rsidRDefault="00A41E3B"/>
    <w:p w:rsidR="00A41E3B" w:rsidRDefault="00A41E3B"/>
    <w:p w:rsidR="00A41E3B" w:rsidRDefault="00A41E3B"/>
    <w:p w:rsidR="00A41E3B" w:rsidRDefault="00A41E3B"/>
    <w:p w:rsidR="00A41E3B" w:rsidRDefault="00A41E3B"/>
    <w:p w:rsidR="00A41E3B" w:rsidRDefault="00A41E3B"/>
    <w:p w:rsidR="00A41E3B" w:rsidRDefault="00A41E3B"/>
    <w:p w:rsidR="00A41E3B" w:rsidRDefault="00A41E3B"/>
    <w:p w:rsidR="002332A7" w:rsidRDefault="002332A7" w:rsidP="00A41E3B">
      <w:pPr>
        <w:widowControl/>
        <w:ind w:left="5103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</w:p>
    <w:p w:rsidR="002332A7" w:rsidRPr="002332A7" w:rsidRDefault="002332A7" w:rsidP="002332A7">
      <w:pPr>
        <w:widowControl/>
        <w:ind w:left="5103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2332A7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lastRenderedPageBreak/>
        <w:t>Приложение № 2</w:t>
      </w:r>
    </w:p>
    <w:p w:rsidR="002332A7" w:rsidRPr="002332A7" w:rsidRDefault="002332A7" w:rsidP="002332A7">
      <w:pPr>
        <w:widowControl/>
        <w:ind w:left="5103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2332A7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к решению ______ сессии</w:t>
      </w:r>
    </w:p>
    <w:p w:rsidR="002332A7" w:rsidRPr="002332A7" w:rsidRDefault="002332A7" w:rsidP="002332A7">
      <w:pPr>
        <w:widowControl/>
        <w:ind w:left="5103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2332A7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Совета муниципального образования</w:t>
      </w:r>
    </w:p>
    <w:p w:rsidR="002332A7" w:rsidRPr="002332A7" w:rsidRDefault="002332A7" w:rsidP="002332A7">
      <w:pPr>
        <w:widowControl/>
        <w:tabs>
          <w:tab w:val="left" w:pos="5103"/>
          <w:tab w:val="left" w:pos="5245"/>
        </w:tabs>
        <w:ind w:left="5103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2332A7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Темрюкский муниципальный район</w:t>
      </w:r>
    </w:p>
    <w:p w:rsidR="002332A7" w:rsidRPr="002332A7" w:rsidRDefault="002332A7" w:rsidP="002332A7">
      <w:pPr>
        <w:widowControl/>
        <w:tabs>
          <w:tab w:val="left" w:pos="5103"/>
          <w:tab w:val="left" w:pos="5245"/>
        </w:tabs>
        <w:ind w:left="5103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2332A7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Краснодарского </w:t>
      </w:r>
      <w:proofErr w:type="gramStart"/>
      <w:r w:rsidRPr="002332A7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края  _</w:t>
      </w:r>
      <w:proofErr w:type="gramEnd"/>
      <w:r w:rsidRPr="002332A7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_ созыва</w:t>
      </w:r>
    </w:p>
    <w:p w:rsidR="002332A7" w:rsidRPr="002332A7" w:rsidRDefault="002332A7" w:rsidP="002332A7">
      <w:pPr>
        <w:widowControl/>
        <w:ind w:left="5103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2332A7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от «__» мая 2026 г. № ___</w:t>
      </w:r>
    </w:p>
    <w:p w:rsidR="002332A7" w:rsidRPr="002332A7" w:rsidRDefault="002332A7" w:rsidP="002332A7">
      <w:pPr>
        <w:widowControl/>
        <w:ind w:left="5103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</w:p>
    <w:p w:rsidR="002332A7" w:rsidRPr="002332A7" w:rsidRDefault="002332A7" w:rsidP="002332A7">
      <w:pPr>
        <w:widowControl/>
        <w:ind w:left="5103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2332A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«Приложение к</w:t>
      </w:r>
      <w:r w:rsidRPr="002332A7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Порядку предоставления иных</w:t>
      </w:r>
    </w:p>
    <w:p w:rsidR="002332A7" w:rsidRPr="002332A7" w:rsidRDefault="002332A7" w:rsidP="002332A7">
      <w:pPr>
        <w:keepNext/>
        <w:widowControl/>
        <w:ind w:left="5103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2332A7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межбюджетных трансфертов </w:t>
      </w:r>
    </w:p>
    <w:p w:rsidR="002332A7" w:rsidRPr="002332A7" w:rsidRDefault="002332A7" w:rsidP="002332A7">
      <w:pPr>
        <w:keepNext/>
        <w:widowControl/>
        <w:ind w:left="5103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2332A7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бюджетам поселений муниципального образования </w:t>
      </w:r>
    </w:p>
    <w:p w:rsidR="002332A7" w:rsidRPr="002332A7" w:rsidRDefault="002332A7" w:rsidP="002332A7">
      <w:pPr>
        <w:keepNext/>
        <w:widowControl/>
        <w:ind w:left="5103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2332A7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Темрюкский муниципальный район Краснодарского края на поддержку местных инициатив</w:t>
      </w:r>
    </w:p>
    <w:p w:rsidR="002332A7" w:rsidRPr="002332A7" w:rsidRDefault="002332A7" w:rsidP="002332A7">
      <w:pPr>
        <w:widowControl/>
        <w:ind w:left="5103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2332A7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(в редакции</w:t>
      </w:r>
      <w:r w:rsidRPr="002332A7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 решения ______ сессии</w:t>
      </w:r>
    </w:p>
    <w:p w:rsidR="002332A7" w:rsidRPr="002332A7" w:rsidRDefault="002332A7" w:rsidP="002332A7">
      <w:pPr>
        <w:widowControl/>
        <w:ind w:left="5103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2332A7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Совета муниципального образования</w:t>
      </w:r>
    </w:p>
    <w:p w:rsidR="002332A7" w:rsidRPr="002332A7" w:rsidRDefault="002332A7" w:rsidP="002332A7">
      <w:pPr>
        <w:widowControl/>
        <w:tabs>
          <w:tab w:val="left" w:pos="5103"/>
          <w:tab w:val="left" w:pos="5245"/>
        </w:tabs>
        <w:ind w:left="5103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2332A7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Темрюкский муниципальный район</w:t>
      </w:r>
    </w:p>
    <w:p w:rsidR="002332A7" w:rsidRPr="002332A7" w:rsidRDefault="002332A7" w:rsidP="002332A7">
      <w:pPr>
        <w:widowControl/>
        <w:tabs>
          <w:tab w:val="left" w:pos="5103"/>
          <w:tab w:val="left" w:pos="5245"/>
        </w:tabs>
        <w:ind w:left="5103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2332A7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Краснодарского </w:t>
      </w:r>
      <w:proofErr w:type="gramStart"/>
      <w:r w:rsidRPr="002332A7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края  _</w:t>
      </w:r>
      <w:proofErr w:type="gramEnd"/>
      <w:r w:rsidRPr="002332A7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_ созыва</w:t>
      </w:r>
    </w:p>
    <w:p w:rsidR="002332A7" w:rsidRPr="002332A7" w:rsidRDefault="002332A7" w:rsidP="002332A7">
      <w:pPr>
        <w:widowControl/>
        <w:ind w:left="5103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2332A7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от «__» мая 2026 г. № ___)</w:t>
      </w:r>
    </w:p>
    <w:p w:rsidR="002332A7" w:rsidRPr="002332A7" w:rsidRDefault="002332A7" w:rsidP="002332A7">
      <w:pPr>
        <w:keepNext/>
        <w:widowControl/>
        <w:ind w:left="5103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2332A7" w:rsidRPr="002332A7" w:rsidRDefault="002332A7" w:rsidP="002332A7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2332A7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   </w:t>
      </w:r>
    </w:p>
    <w:p w:rsidR="002332A7" w:rsidRPr="002332A7" w:rsidRDefault="002332A7" w:rsidP="002332A7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2332A7" w:rsidRPr="002332A7" w:rsidRDefault="002332A7" w:rsidP="002332A7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2332A7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СОГЛАШЕНИЕ № _________________</w:t>
      </w:r>
    </w:p>
    <w:p w:rsidR="002332A7" w:rsidRPr="002332A7" w:rsidRDefault="002332A7" w:rsidP="002332A7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2332A7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о предоставлении иных межбюджетных трансфертов бюджету_________________ поселения ______________________________ </w:t>
      </w:r>
    </w:p>
    <w:p w:rsidR="002332A7" w:rsidRPr="002332A7" w:rsidRDefault="002332A7" w:rsidP="002332A7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2332A7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на поддержку местных инициатив </w:t>
      </w:r>
    </w:p>
    <w:p w:rsidR="002332A7" w:rsidRPr="002332A7" w:rsidRDefault="002332A7" w:rsidP="002332A7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2332A7" w:rsidRPr="002332A7" w:rsidRDefault="002332A7" w:rsidP="002332A7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2332A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город Темрюк                          </w:t>
      </w:r>
      <w:r w:rsidRPr="002332A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Pr="002332A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Pr="002332A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Pr="002332A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Pr="002332A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 xml:space="preserve"> «__» ___________ 20___ г.</w:t>
      </w:r>
    </w:p>
    <w:p w:rsidR="002332A7" w:rsidRPr="002332A7" w:rsidRDefault="002332A7" w:rsidP="002332A7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2332A7" w:rsidRPr="002332A7" w:rsidRDefault="002332A7" w:rsidP="002332A7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2332A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Администрация </w:t>
      </w:r>
      <w:r w:rsidRPr="002332A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муниципального  образования  Темрюкский муниципальный  район  Краснодарского  края</w:t>
      </w:r>
      <w:r w:rsidRPr="002332A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(далее - администрация), в лице заместителя главы </w:t>
      </w:r>
      <w:r w:rsidRPr="002332A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муниципального  образования  Темрюкский муниципальный  район  Краснодарского  края</w:t>
      </w:r>
      <w:r w:rsidRPr="002332A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________________ (Ф.И.О.), действующего на основании распоряжения администрации муниципального образования Темрюкский муниципальный район Краснодарского края от _____________________№ ___ «О делегировании права подписи», с одной стороны, и администрация ____________________ поселения _________________ (далее - поселение), в лице главы ______________________  поселения _________________________(Ф.И.О.), действующего на основании Устава _________________________поселения _________________, с другой стороны, совместно именуемые Стороны, в соответствии с Порядком предоставления иных межбюджетных трансфертов бюджетам поселений муниципального образования Темрюкский муниципальный район Краснодарского края на поддержку местных инициатив, утвержденным </w:t>
      </w:r>
      <w:r w:rsidRPr="002332A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>решением XVII сессии Совета муниципального образования Темрюкский муниципальный район Краснодарского края VII созыва от 24 августа 2021 г.        № 131 «О межбюджетных отношениях в муниципальном образовании Темрюкский муниципальный район Краснодарского края» (далее – Порядок), заключили настоящее Соглашение о нижеследующем:</w:t>
      </w:r>
    </w:p>
    <w:p w:rsidR="002332A7" w:rsidRPr="002332A7" w:rsidRDefault="002332A7" w:rsidP="002332A7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2332A7" w:rsidRPr="002332A7" w:rsidRDefault="002332A7" w:rsidP="002332A7">
      <w:pPr>
        <w:widowControl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2332A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Предмет Соглашения</w:t>
      </w:r>
    </w:p>
    <w:p w:rsidR="002332A7" w:rsidRPr="002332A7" w:rsidRDefault="002332A7" w:rsidP="002332A7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2332A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1.1 Предметом настоящего Соглашения является предоставление из бюджета муниципального образования Темрюкский муниципальный район Краснодарского края бюджету _________________________ поселения _________________________ иных межбюджетных трансфертов на ________________________________________________________________________________________________________________________________________</w:t>
      </w:r>
    </w:p>
    <w:p w:rsidR="002332A7" w:rsidRPr="002332A7" w:rsidRDefault="002332A7" w:rsidP="002332A7">
      <w:pPr>
        <w:widowControl/>
        <w:tabs>
          <w:tab w:val="left" w:pos="3765"/>
        </w:tabs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2332A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Pr="002332A7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(цель предоставления)</w:t>
      </w:r>
    </w:p>
    <w:p w:rsidR="002332A7" w:rsidRPr="002332A7" w:rsidRDefault="002332A7" w:rsidP="002332A7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2332A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на основании решения __ сессии Совета муниципального образования Темрюкский муниципальный район Краснодарского края __ созыва от ____________ 20__ № __ «О бюджете муниципального образования Темрюкский район на 20__ год и на плановый период 20__ и 20__ годов» (в редакции решения ___ сессии Совета муниципального образования Темрюкский муниципальный район Краснодарского края __ созыва от ______ 20__ года № __) в сумме _______ (сумма прописью) рублей.</w:t>
      </w:r>
    </w:p>
    <w:p w:rsidR="002332A7" w:rsidRPr="002332A7" w:rsidRDefault="002332A7" w:rsidP="002332A7">
      <w:pPr>
        <w:widowControl/>
        <w:ind w:firstLine="72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2332A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2. Обязанности Сторон</w:t>
      </w:r>
    </w:p>
    <w:p w:rsidR="002332A7" w:rsidRPr="002332A7" w:rsidRDefault="002332A7" w:rsidP="002332A7">
      <w:pPr>
        <w:widowControl/>
        <w:ind w:firstLine="72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2332A7" w:rsidRPr="002332A7" w:rsidRDefault="002332A7" w:rsidP="002332A7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2332A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2.1. Администрация обязуется:</w:t>
      </w:r>
    </w:p>
    <w:p w:rsidR="002332A7" w:rsidRPr="002332A7" w:rsidRDefault="002332A7" w:rsidP="002332A7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2332A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2.1.1 Перечислять иные межбюджетные трансферты из бюджета муниципального образования Темрюкский муниципальный район Краснодарского края бюджету _______________</w:t>
      </w:r>
      <w:proofErr w:type="gramStart"/>
      <w:r w:rsidRPr="002332A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_  поселения</w:t>
      </w:r>
      <w:proofErr w:type="gramEnd"/>
      <w:r w:rsidRPr="002332A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_______________________ (далее – бюджет поселения) в пределах лимитов бюджетных обязательств в соответствии с кассовым планом исполнения районного бюджета по расходам в течении 15 календарных дней с даты заключения настоящего соглашения.</w:t>
      </w:r>
    </w:p>
    <w:p w:rsidR="002332A7" w:rsidRPr="002332A7" w:rsidRDefault="002332A7" w:rsidP="002332A7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2332A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2.1.2 Осуществлять контроль за соблюдением целей, порядка и условий предоставления иных межбюджетных трансфертов в рамках настоящего соглашения.</w:t>
      </w:r>
    </w:p>
    <w:p w:rsidR="002332A7" w:rsidRPr="002332A7" w:rsidRDefault="002332A7" w:rsidP="002332A7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2332A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2.1.3 </w:t>
      </w:r>
      <w:proofErr w:type="gramStart"/>
      <w:r w:rsidRPr="002332A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</w:t>
      </w:r>
      <w:proofErr w:type="gramEnd"/>
      <w:r w:rsidRPr="002332A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случае использования не по целевому назначению выделенных средств, администрация вправе произвести взыскание указанных средств в соответствии с положениями Бюджетного кодекса Российской Федерации.</w:t>
      </w:r>
    </w:p>
    <w:p w:rsidR="002332A7" w:rsidRPr="002332A7" w:rsidRDefault="002332A7" w:rsidP="002332A7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2332A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2.2 Поселение обязуется:</w:t>
      </w:r>
    </w:p>
    <w:p w:rsidR="002332A7" w:rsidRPr="002332A7" w:rsidRDefault="002332A7" w:rsidP="002332A7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2332A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2.2.1 Отражать в доходной части бюджета поселения на текущий финансовый год объем иных межбюджетных трансфертов, полученных согласно настоящему Соглашению, по коду бюджетной классификации доходов бюджета 992 2 02 49999 10 0000 150 (992 2 02 49999 13 0000 150).</w:t>
      </w:r>
    </w:p>
    <w:p w:rsidR="002332A7" w:rsidRPr="002332A7" w:rsidRDefault="002332A7" w:rsidP="002332A7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2332A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2.2.2 Ежеквартально, не позднее 5 числа месяца, следующего за отчетным периодом, а в случае указания в запросе - в иные сроки, поселение представляет </w:t>
      </w:r>
      <w:r w:rsidRPr="002332A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>в МКУ «Централизованная бухгалтерия»</w:t>
      </w:r>
      <w:r w:rsidRPr="002332A7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муниципального образования Темрюкский район</w:t>
      </w:r>
      <w:r w:rsidRPr="002332A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бухгалтерскую отчетность, отражающую расходы поселения, источником финансового обеспечения которых являются иные межбюджетные трансферты, указанным в разделе 1 настоящего соглашения. </w:t>
      </w:r>
    </w:p>
    <w:p w:rsidR="002332A7" w:rsidRPr="002332A7" w:rsidRDefault="002332A7" w:rsidP="002332A7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2332A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2.3 Поселение несет ответственность за соблюдением условий предоставления и целевого использования иных межбюджетных трансфертов, полученных из бюджета муниципального образования Темрюкский муниципальный район Краснодарского края, и достоверность представляемых отчетов. </w:t>
      </w:r>
    </w:p>
    <w:p w:rsidR="002332A7" w:rsidRPr="002332A7" w:rsidRDefault="002332A7" w:rsidP="002332A7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2332A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2.4 </w:t>
      </w:r>
      <w:proofErr w:type="gramStart"/>
      <w:r w:rsidRPr="002332A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</w:t>
      </w:r>
      <w:proofErr w:type="gramEnd"/>
      <w:r w:rsidRPr="002332A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случае изменения юридического адреса или платёжных реквизитов, в течение трёх рабочих дней с момента вступления в силу этих изменений поселение обязано письменно сообщить об этом в администрацию.</w:t>
      </w:r>
    </w:p>
    <w:p w:rsidR="002332A7" w:rsidRPr="002332A7" w:rsidRDefault="002332A7" w:rsidP="002332A7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2332A7" w:rsidRPr="002332A7" w:rsidRDefault="002332A7" w:rsidP="002332A7">
      <w:pPr>
        <w:pStyle w:val="a4"/>
        <w:widowControl/>
        <w:numPr>
          <w:ilvl w:val="0"/>
          <w:numId w:val="5"/>
        </w:numPr>
        <w:spacing w:after="200" w:line="276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2332A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Условия предоставления иных межбюджетных трансфертов</w:t>
      </w:r>
    </w:p>
    <w:p w:rsidR="002332A7" w:rsidRPr="002332A7" w:rsidRDefault="002332A7" w:rsidP="002332A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2332A7">
        <w:rPr>
          <w:rFonts w:ascii="Times New Roman" w:hAnsi="Times New Roman" w:cs="Times New Roman"/>
          <w:sz w:val="28"/>
          <w:szCs w:val="28"/>
          <w:lang w:bidi="ar-SA"/>
        </w:rPr>
        <w:t xml:space="preserve">3.1 </w:t>
      </w:r>
      <w:r w:rsidRPr="002332A7">
        <w:rPr>
          <w:rFonts w:ascii="Times New Roman" w:hAnsi="Times New Roman" w:cs="Times New Roman"/>
          <w:sz w:val="28"/>
          <w:szCs w:val="28"/>
          <w:lang w:bidi="ar-SA"/>
        </w:rPr>
        <w:t xml:space="preserve">Расходование средств иных межбюджетных трансфертов, предоставленных ______________ </w:t>
      </w:r>
      <w:proofErr w:type="gramStart"/>
      <w:r w:rsidRPr="002332A7">
        <w:rPr>
          <w:rFonts w:ascii="Times New Roman" w:hAnsi="Times New Roman" w:cs="Times New Roman"/>
          <w:sz w:val="28"/>
          <w:szCs w:val="28"/>
          <w:lang w:bidi="ar-SA"/>
        </w:rPr>
        <w:t>поселению  _</w:t>
      </w:r>
      <w:proofErr w:type="gramEnd"/>
      <w:r w:rsidRPr="002332A7">
        <w:rPr>
          <w:rFonts w:ascii="Times New Roman" w:hAnsi="Times New Roman" w:cs="Times New Roman"/>
          <w:sz w:val="28"/>
          <w:szCs w:val="28"/>
          <w:lang w:bidi="ar-SA"/>
        </w:rPr>
        <w:t xml:space="preserve">___________________по данному Соглашению, на цели, не предусмотренные данным Соглашением, не допускается.  </w:t>
      </w:r>
    </w:p>
    <w:p w:rsidR="002332A7" w:rsidRPr="002332A7" w:rsidRDefault="002332A7" w:rsidP="002332A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2332A7">
        <w:rPr>
          <w:rFonts w:ascii="Times New Roman" w:hAnsi="Times New Roman" w:cs="Times New Roman"/>
          <w:sz w:val="28"/>
          <w:szCs w:val="28"/>
        </w:rPr>
        <w:t>Неиспользованные по состоянию на 1 января текущего финансового года иные межбюджетные трансферты бюджетам поселений муниципального образования Темрюкский муниципальный район Краснодарского края на поддержку местных инициатив подлежат возврату в доход бюджета муниципального образования Темрюкский муниципальный район Краснодарского края в течение первых 15 рабочих дней текущего финансового года.</w:t>
      </w:r>
    </w:p>
    <w:p w:rsidR="002332A7" w:rsidRPr="002332A7" w:rsidRDefault="002332A7" w:rsidP="002332A7">
      <w:pPr>
        <w:widowControl/>
        <w:ind w:left="36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2332A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4. Ответственность сторон</w:t>
      </w:r>
    </w:p>
    <w:p w:rsidR="002332A7" w:rsidRPr="002332A7" w:rsidRDefault="002332A7" w:rsidP="002332A7">
      <w:pPr>
        <w:widowControl/>
        <w:ind w:left="36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2332A7" w:rsidRPr="002332A7" w:rsidRDefault="002332A7" w:rsidP="002332A7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2332A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4.1 </w:t>
      </w:r>
      <w:proofErr w:type="gramStart"/>
      <w:r w:rsidRPr="002332A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</w:t>
      </w:r>
      <w:proofErr w:type="gramEnd"/>
      <w:r w:rsidRPr="002332A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</w:p>
    <w:p w:rsidR="002332A7" w:rsidRPr="002332A7" w:rsidRDefault="002332A7" w:rsidP="002332A7">
      <w:pPr>
        <w:widowControl/>
        <w:spacing w:after="200" w:line="276" w:lineRule="auto"/>
        <w:rPr>
          <w:rFonts w:ascii="Calibri" w:eastAsia="Times New Roman" w:hAnsi="Calibri" w:cs="Times New Roman"/>
          <w:color w:val="auto"/>
          <w:sz w:val="22"/>
          <w:szCs w:val="22"/>
          <w:lang w:bidi="ar-SA"/>
        </w:rPr>
      </w:pPr>
    </w:p>
    <w:p w:rsidR="002332A7" w:rsidRPr="002332A7" w:rsidRDefault="002332A7" w:rsidP="002332A7">
      <w:pPr>
        <w:widowControl/>
        <w:numPr>
          <w:ilvl w:val="0"/>
          <w:numId w:val="6"/>
        </w:num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2332A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Прочие условия</w:t>
      </w:r>
    </w:p>
    <w:p w:rsidR="002332A7" w:rsidRPr="002332A7" w:rsidRDefault="002332A7" w:rsidP="002332A7">
      <w:pPr>
        <w:widowControl/>
        <w:ind w:left="36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2332A7" w:rsidRPr="002332A7" w:rsidRDefault="002332A7" w:rsidP="002332A7">
      <w:pPr>
        <w:widowControl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2332A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5.1 </w:t>
      </w:r>
      <w:r w:rsidRPr="002332A7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Настоящее Соглашение вступает в силу после его официального опубликования на официальном сайте муниципального образования Темрюкский район в информационно-телекоммуникационной сети «Интернет» (</w:t>
      </w:r>
      <w:r w:rsidRPr="002332A7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 w:bidi="ar-SA"/>
        </w:rPr>
        <w:t>www</w:t>
      </w:r>
      <w:r w:rsidRPr="002332A7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.</w:t>
      </w:r>
      <w:proofErr w:type="spellStart"/>
      <w:r w:rsidRPr="002332A7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 w:bidi="ar-SA"/>
        </w:rPr>
        <w:t>temryuk</w:t>
      </w:r>
      <w:proofErr w:type="spellEnd"/>
      <w:r w:rsidRPr="002332A7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.</w:t>
      </w:r>
      <w:proofErr w:type="spellStart"/>
      <w:r w:rsidRPr="002332A7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 w:bidi="ar-SA"/>
        </w:rPr>
        <w:t>ru</w:t>
      </w:r>
      <w:proofErr w:type="spellEnd"/>
      <w:r w:rsidRPr="002332A7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)</w:t>
      </w:r>
      <w:r w:rsidRPr="002332A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.</w:t>
      </w:r>
    </w:p>
    <w:p w:rsidR="002332A7" w:rsidRPr="002332A7" w:rsidRDefault="002332A7" w:rsidP="002332A7">
      <w:pPr>
        <w:widowControl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2332A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5.2 По взаимному согласию Сторон или в соответствии с законодательством Российской Федерации и нормативными правовыми актами Краснодарского края, муниципального образования Темрюкский муниципальный район Краснодарского края в настоящее Соглашение могут быть внесены изменения и дополнения, являющиеся неотъемлемой частью настоящего Соглашения с момента их подписания Сторонами.</w:t>
      </w:r>
    </w:p>
    <w:p w:rsidR="002332A7" w:rsidRPr="002332A7" w:rsidRDefault="002332A7" w:rsidP="002332A7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2332A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>5.3 Неурегулированные Сторонами споры и разногласия, возникшие при исполнении настоящего Соглашения или в связи с ним, рассматриваются в порядке, предусмотренном законодательством Российской Федерации, нормативными правовыми актами Краснодарского края, нормативными правовыми актами муниципального образования Темрюкский муниципальный район Краснодарского края.</w:t>
      </w:r>
    </w:p>
    <w:p w:rsidR="002332A7" w:rsidRPr="002332A7" w:rsidRDefault="002332A7" w:rsidP="002332A7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2332A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5.4 Настоящее Соглашение составлено на __ (кол-во прописью) листах в двух экземплярах, имеющих одинаковую юридическую силу, по одному для каждой из Сторон.</w:t>
      </w:r>
    </w:p>
    <w:p w:rsidR="002332A7" w:rsidRPr="002332A7" w:rsidRDefault="002332A7" w:rsidP="002332A7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2332A7" w:rsidRPr="002332A7" w:rsidRDefault="002332A7" w:rsidP="002332A7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2332A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6.</w:t>
      </w:r>
      <w:r w:rsidRPr="002332A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>Юридические адреса и платёжные реквизиты Сторон</w:t>
      </w:r>
    </w:p>
    <w:p w:rsidR="002332A7" w:rsidRPr="002332A7" w:rsidRDefault="002332A7" w:rsidP="002332A7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2332A7" w:rsidRPr="002332A7" w:rsidRDefault="002332A7" w:rsidP="002332A7">
      <w:pPr>
        <w:widowControl/>
        <w:ind w:firstLine="3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2332A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Администрация </w:t>
      </w:r>
      <w:proofErr w:type="gramStart"/>
      <w:r w:rsidRPr="002332A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муниципального  образования</w:t>
      </w:r>
      <w:proofErr w:type="gramEnd"/>
      <w:r w:rsidRPr="002332A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 Темрюкский муниципальный  район  Краснодарского  края</w:t>
      </w:r>
      <w:r w:rsidRPr="002332A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:</w:t>
      </w:r>
    </w:p>
    <w:p w:rsidR="002332A7" w:rsidRPr="002332A7" w:rsidRDefault="002332A7" w:rsidP="002332A7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2332A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353500, Россия, Краснодарский край, г. Темрюк, ул. Ленина, 65</w:t>
      </w:r>
    </w:p>
    <w:p w:rsidR="002332A7" w:rsidRPr="002332A7" w:rsidRDefault="002332A7" w:rsidP="002332A7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2332A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ИНН 2352023878 КПП 235201001</w:t>
      </w:r>
    </w:p>
    <w:p w:rsidR="002332A7" w:rsidRPr="002332A7" w:rsidRDefault="002332A7" w:rsidP="002332A7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2332A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Банковские реквизиты:</w:t>
      </w:r>
    </w:p>
    <w:p w:rsidR="002332A7" w:rsidRPr="002332A7" w:rsidRDefault="002332A7" w:rsidP="002332A7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2332A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УФК по Краснодарскому краю (Администрация </w:t>
      </w:r>
      <w:proofErr w:type="gramStart"/>
      <w:r w:rsidRPr="002332A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муниципального  образования</w:t>
      </w:r>
      <w:proofErr w:type="gramEnd"/>
      <w:r w:rsidRPr="002332A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 Темрюкский муниципальный  район  Краснодарского  края</w:t>
      </w:r>
      <w:r w:rsidRPr="002332A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л/с 03183010961) </w:t>
      </w:r>
    </w:p>
    <w:p w:rsidR="002332A7" w:rsidRPr="002332A7" w:rsidRDefault="002332A7" w:rsidP="002332A7">
      <w:pPr>
        <w:widowControl/>
        <w:ind w:left="708" w:hanging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2332A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Казначейский счёт: 03231643036510001800</w:t>
      </w:r>
    </w:p>
    <w:p w:rsidR="002332A7" w:rsidRPr="002332A7" w:rsidRDefault="002332A7" w:rsidP="002332A7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2332A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ЕКС 40102810945370000010</w:t>
      </w:r>
    </w:p>
    <w:p w:rsidR="002332A7" w:rsidRPr="002332A7" w:rsidRDefault="002332A7" w:rsidP="002332A7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2332A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БИК: 010349101 (ТОФК)</w:t>
      </w:r>
    </w:p>
    <w:p w:rsidR="002332A7" w:rsidRPr="002332A7" w:rsidRDefault="002332A7" w:rsidP="002332A7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2332A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Наименование банка: ОКЦ № 1 ЮГУ Банка России//УФК по Краснодарскому краю г. Краснодар</w:t>
      </w:r>
    </w:p>
    <w:p w:rsidR="002332A7" w:rsidRPr="002332A7" w:rsidRDefault="002332A7" w:rsidP="002332A7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2332A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ОКТМО 03651000 </w:t>
      </w:r>
    </w:p>
    <w:p w:rsidR="002332A7" w:rsidRPr="002332A7" w:rsidRDefault="002332A7" w:rsidP="002332A7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2332A7" w:rsidRPr="002332A7" w:rsidRDefault="002332A7" w:rsidP="002332A7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2332A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Администрация _____________________________________________ поселения ____________________________________________________________________:</w:t>
      </w:r>
    </w:p>
    <w:p w:rsidR="002332A7" w:rsidRPr="002332A7" w:rsidRDefault="002332A7" w:rsidP="002332A7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2332A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____________________________________________________________________</w:t>
      </w:r>
    </w:p>
    <w:p w:rsidR="002332A7" w:rsidRPr="002332A7" w:rsidRDefault="002332A7" w:rsidP="002332A7">
      <w:pPr>
        <w:widowControl/>
        <w:ind w:left="36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2332A7" w:rsidRPr="002332A7" w:rsidRDefault="002332A7" w:rsidP="002332A7">
      <w:pPr>
        <w:widowControl/>
        <w:ind w:left="36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2332A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7. Подписи Сторон</w:t>
      </w:r>
    </w:p>
    <w:p w:rsidR="002332A7" w:rsidRPr="002332A7" w:rsidRDefault="002332A7" w:rsidP="002332A7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2332A7" w:rsidRPr="002332A7" w:rsidRDefault="002332A7" w:rsidP="002332A7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2332A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от </w:t>
      </w:r>
      <w:proofErr w:type="gramStart"/>
      <w:r w:rsidRPr="002332A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Администрации:   </w:t>
      </w:r>
      <w:proofErr w:type="gramEnd"/>
      <w:r w:rsidRPr="002332A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             от Поселения:           </w:t>
      </w:r>
      <w:r w:rsidRPr="002332A7">
        <w:rPr>
          <w:rFonts w:ascii="Calibri" w:eastAsia="Times New Roman" w:hAnsi="Calibri" w:cs="Times New Roman"/>
          <w:color w:val="auto"/>
          <w:sz w:val="22"/>
          <w:szCs w:val="22"/>
          <w:lang w:bidi="ar-SA"/>
        </w:rPr>
        <w:t xml:space="preserve">                                                                               </w:t>
      </w:r>
      <w:r w:rsidRPr="002332A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Заместитель главы </w:t>
      </w:r>
    </w:p>
    <w:p w:rsidR="002332A7" w:rsidRPr="002332A7" w:rsidRDefault="002332A7" w:rsidP="002332A7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2332A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муниципального образования                ______________________</w:t>
      </w:r>
    </w:p>
    <w:p w:rsidR="002332A7" w:rsidRPr="002332A7" w:rsidRDefault="002332A7" w:rsidP="002332A7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2332A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Темрюкский муниципальный район     ______________________</w:t>
      </w:r>
    </w:p>
    <w:p w:rsidR="002332A7" w:rsidRPr="002332A7" w:rsidRDefault="002332A7" w:rsidP="002332A7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2332A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Краснодарского края                              ______________________   </w:t>
      </w:r>
    </w:p>
    <w:p w:rsidR="002332A7" w:rsidRDefault="002332A7" w:rsidP="002332A7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2332A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                                                 </w:t>
      </w:r>
    </w:p>
    <w:p w:rsidR="002332A7" w:rsidRPr="002332A7" w:rsidRDefault="002332A7" w:rsidP="002332A7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2332A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________________ (Ф.И.О.)                   ______________________ (Ф.И.О.)         </w:t>
      </w:r>
    </w:p>
    <w:p w:rsidR="002332A7" w:rsidRPr="002332A7" w:rsidRDefault="002332A7" w:rsidP="002332A7">
      <w:pPr>
        <w:widowControl/>
        <w:spacing w:after="200" w:line="276" w:lineRule="auto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2332A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М.П.                                                          М.П.</w:t>
      </w:r>
    </w:p>
    <w:p w:rsidR="002332A7" w:rsidRPr="002332A7" w:rsidRDefault="002332A7" w:rsidP="002332A7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332A7">
        <w:rPr>
          <w:rFonts w:ascii="Times New Roman" w:hAnsi="Times New Roman" w:cs="Times New Roman"/>
          <w:color w:val="auto"/>
          <w:sz w:val="28"/>
          <w:szCs w:val="28"/>
        </w:rPr>
        <w:t xml:space="preserve">Заместитель главы </w:t>
      </w:r>
    </w:p>
    <w:p w:rsidR="002332A7" w:rsidRPr="002332A7" w:rsidRDefault="002332A7" w:rsidP="002332A7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332A7">
        <w:rPr>
          <w:rFonts w:ascii="Times New Roman" w:hAnsi="Times New Roman" w:cs="Times New Roman"/>
          <w:color w:val="auto"/>
          <w:sz w:val="28"/>
          <w:szCs w:val="28"/>
        </w:rPr>
        <w:t>муниципального образования</w:t>
      </w:r>
    </w:p>
    <w:p w:rsidR="002332A7" w:rsidRPr="002332A7" w:rsidRDefault="002332A7" w:rsidP="002332A7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332A7">
        <w:rPr>
          <w:rFonts w:ascii="Times New Roman" w:hAnsi="Times New Roman" w:cs="Times New Roman"/>
          <w:color w:val="auto"/>
          <w:sz w:val="28"/>
          <w:szCs w:val="28"/>
        </w:rPr>
        <w:t>Темрюкский муниципальный район</w:t>
      </w:r>
    </w:p>
    <w:p w:rsidR="00A41E3B" w:rsidRDefault="002332A7" w:rsidP="002332A7">
      <w:pPr>
        <w:jc w:val="both"/>
      </w:pPr>
      <w:r w:rsidRPr="002332A7">
        <w:rPr>
          <w:rFonts w:ascii="Times New Roman" w:hAnsi="Times New Roman" w:cs="Times New Roman"/>
          <w:color w:val="auto"/>
          <w:sz w:val="28"/>
          <w:szCs w:val="28"/>
        </w:rPr>
        <w:t>Краснодарского края                                                                          Л.В. Криворучко</w:t>
      </w:r>
      <w:bookmarkStart w:id="5" w:name="_GoBack"/>
      <w:bookmarkEnd w:id="5"/>
    </w:p>
    <w:sectPr w:rsidR="00A41E3B" w:rsidSect="00A41E3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88723B"/>
    <w:multiLevelType w:val="multilevel"/>
    <w:tmpl w:val="035C61B4"/>
    <w:lvl w:ilvl="0">
      <w:start w:val="3"/>
      <w:numFmt w:val="decimal"/>
      <w:lvlText w:val="%1"/>
      <w:lvlJc w:val="left"/>
      <w:pPr>
        <w:ind w:left="375" w:hanging="375"/>
      </w:pPr>
      <w:rPr>
        <w:rFonts w:eastAsia="Arial Unicode MS" w:hint="default"/>
        <w:color w:val="000000"/>
      </w:rPr>
    </w:lvl>
    <w:lvl w:ilvl="1">
      <w:start w:val="2"/>
      <w:numFmt w:val="decimal"/>
      <w:lvlText w:val="%1.%2"/>
      <w:lvlJc w:val="left"/>
      <w:pPr>
        <w:ind w:left="943" w:hanging="375"/>
      </w:pPr>
      <w:rPr>
        <w:rFonts w:eastAsia="Arial Unicode MS" w:hint="default"/>
        <w:color w:val="000000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eastAsia="Arial Unicode MS" w:hint="default"/>
        <w:color w:val="000000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eastAsia="Arial Unicode MS" w:hint="default"/>
        <w:color w:val="000000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eastAsia="Arial Unicode MS" w:hint="default"/>
        <w:color w:val="000000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eastAsia="Arial Unicode MS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eastAsia="Arial Unicode MS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eastAsia="Arial Unicode MS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eastAsia="Arial Unicode MS" w:hint="default"/>
        <w:color w:val="000000"/>
      </w:rPr>
    </w:lvl>
  </w:abstractNum>
  <w:abstractNum w:abstractNumId="1" w15:restartNumberingAfterBreak="0">
    <w:nsid w:val="36E77EA1"/>
    <w:multiLevelType w:val="hybridMultilevel"/>
    <w:tmpl w:val="6F2C43F2"/>
    <w:lvl w:ilvl="0" w:tplc="0419000F">
      <w:start w:val="5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EB62E7"/>
    <w:multiLevelType w:val="hybridMultilevel"/>
    <w:tmpl w:val="47588CCA"/>
    <w:lvl w:ilvl="0" w:tplc="FF446F3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B3248F3"/>
    <w:multiLevelType w:val="hybridMultilevel"/>
    <w:tmpl w:val="9086E1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928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352CCB"/>
    <w:multiLevelType w:val="hybridMultilevel"/>
    <w:tmpl w:val="60D09E5A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DD0"/>
    <w:rsid w:val="002332A7"/>
    <w:rsid w:val="00451B65"/>
    <w:rsid w:val="00836DD0"/>
    <w:rsid w:val="00A41E3B"/>
    <w:rsid w:val="00B14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04401C-B4B3-473A-BDB7-8576F456A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1E3B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1E3B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4">
    <w:name w:val="List Paragraph"/>
    <w:basedOn w:val="a"/>
    <w:uiPriority w:val="34"/>
    <w:qFormat/>
    <w:rsid w:val="002332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544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10</Pages>
  <Words>2882</Words>
  <Characters>16428</Characters>
  <Application>Microsoft Office Word</Application>
  <DocSecurity>0</DocSecurity>
  <Lines>136</Lines>
  <Paragraphs>38</Paragraphs>
  <ScaleCrop>false</ScaleCrop>
  <Company/>
  <LinksUpToDate>false</LinksUpToDate>
  <CharactersWithSpaces>19272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Peganova</dc:creator>
  <cp:keywords/>
  <dc:description/>
  <cp:lastModifiedBy>Peganova</cp:lastModifiedBy>
  <cp:revision>4</cp:revision>
  <dcterms:created xsi:type="dcterms:W3CDTF">2026-05-13T06:03:00Z</dcterms:created>
  <dcterms:modified xsi:type="dcterms:W3CDTF">2026-05-13T08:56:00Z</dcterms:modified>
</cp:coreProperties>
</file>